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8E" w:rsidRDefault="00A14A8E">
      <w:r>
        <w:rPr>
          <w:rFonts w:hint="eastAsia"/>
        </w:rPr>
        <w:t>금요일 저녁 예배</w:t>
      </w:r>
    </w:p>
    <w:p w:rsidR="00A14A8E" w:rsidRDefault="00A14A8E">
      <w:r>
        <w:rPr>
          <w:rFonts w:hint="eastAsia"/>
        </w:rPr>
        <w:t>인도자: 이정민 장로님</w:t>
      </w:r>
      <w:r w:rsidR="00212CAC">
        <w:rPr>
          <w:rFonts w:hint="eastAsia"/>
        </w:rPr>
        <w:t xml:space="preserve">, </w:t>
      </w:r>
      <w:r>
        <w:rPr>
          <w:rFonts w:hint="eastAsia"/>
        </w:rPr>
        <w:t>기도자:</w:t>
      </w:r>
      <w:r>
        <w:t xml:space="preserve"> </w:t>
      </w:r>
      <w:r>
        <w:rPr>
          <w:rFonts w:hint="eastAsia"/>
        </w:rPr>
        <w:t>이혜원 집사</w:t>
      </w:r>
    </w:p>
    <w:p w:rsidR="00A14A8E" w:rsidRDefault="00A14A8E"/>
    <w:p w:rsidR="00A14A8E" w:rsidRDefault="00A14A8E">
      <w:r>
        <w:rPr>
          <w:rFonts w:hint="eastAsia"/>
        </w:rPr>
        <w:t>토요일 아침 기도회</w:t>
      </w:r>
    </w:p>
    <w:p w:rsidR="00A14A8E" w:rsidRDefault="00A14A8E">
      <w:pPr>
        <w:rPr>
          <w:rFonts w:hint="eastAsia"/>
        </w:rPr>
      </w:pPr>
      <w:r>
        <w:rPr>
          <w:rFonts w:hint="eastAsia"/>
        </w:rPr>
        <w:t>인도자:</w:t>
      </w:r>
      <w:r>
        <w:t xml:space="preserve"> </w:t>
      </w:r>
      <w:r>
        <w:rPr>
          <w:rFonts w:hint="eastAsia"/>
        </w:rPr>
        <w:t>김동규 집사</w:t>
      </w:r>
      <w:r w:rsidR="00212CAC">
        <w:rPr>
          <w:rFonts w:hint="eastAsia"/>
        </w:rPr>
        <w:t xml:space="preserve">, </w:t>
      </w:r>
      <w:r>
        <w:rPr>
          <w:rFonts w:hint="eastAsia"/>
        </w:rPr>
        <w:t>기도자:</w:t>
      </w:r>
      <w:r>
        <w:t xml:space="preserve"> </w:t>
      </w:r>
      <w:r>
        <w:rPr>
          <w:rFonts w:hint="eastAsia"/>
        </w:rPr>
        <w:t>김경애 권사</w:t>
      </w:r>
    </w:p>
    <w:p w:rsidR="00A14A8E" w:rsidRDefault="00A14A8E"/>
    <w:p w:rsidR="00A14A8E" w:rsidRDefault="00A14A8E">
      <w:r>
        <w:rPr>
          <w:rFonts w:hint="eastAsia"/>
        </w:rPr>
        <w:t>주제 강의:</w:t>
      </w:r>
      <w:r>
        <w:t xml:space="preserve"> </w:t>
      </w:r>
      <w:r>
        <w:rPr>
          <w:rFonts w:hint="eastAsia"/>
        </w:rPr>
        <w:t>인도자-</w:t>
      </w:r>
      <w:r>
        <w:t xml:space="preserve"> </w:t>
      </w:r>
      <w:r>
        <w:rPr>
          <w:rFonts w:hint="eastAsia"/>
        </w:rPr>
        <w:t>이태호 집사.</w:t>
      </w:r>
      <w:r>
        <w:t xml:space="preserve"> </w:t>
      </w:r>
      <w:r>
        <w:rPr>
          <w:rFonts w:hint="eastAsia"/>
        </w:rPr>
        <w:t>기도자-</w:t>
      </w:r>
      <w:r>
        <w:t xml:space="preserve"> </w:t>
      </w:r>
      <w:r>
        <w:rPr>
          <w:rFonts w:hint="eastAsia"/>
        </w:rPr>
        <w:t>정재원 집사</w:t>
      </w:r>
    </w:p>
    <w:p w:rsidR="00A14A8E" w:rsidRDefault="00A14A8E">
      <w:pPr>
        <w:rPr>
          <w:rFonts w:hint="eastAsia"/>
        </w:rPr>
      </w:pPr>
    </w:p>
    <w:p w:rsidR="00A14A8E" w:rsidRDefault="00A14A8E">
      <w:r>
        <w:rPr>
          <w:rFonts w:hint="eastAsia"/>
        </w:rPr>
        <w:t>주일 아침 기도회</w:t>
      </w:r>
    </w:p>
    <w:p w:rsidR="00A14A8E" w:rsidRDefault="00A14A8E">
      <w:pPr>
        <w:rPr>
          <w:rFonts w:hint="eastAsia"/>
        </w:rPr>
      </w:pPr>
      <w:r>
        <w:rPr>
          <w:rFonts w:hint="eastAsia"/>
        </w:rPr>
        <w:t>인도자:</w:t>
      </w:r>
      <w:r>
        <w:t xml:space="preserve"> </w:t>
      </w:r>
      <w:r>
        <w:rPr>
          <w:rFonts w:hint="eastAsia"/>
        </w:rPr>
        <w:t>김문소 장로            기도자:</w:t>
      </w:r>
      <w:r>
        <w:t xml:space="preserve"> </w:t>
      </w:r>
      <w:r>
        <w:rPr>
          <w:rFonts w:hint="eastAsia"/>
        </w:rPr>
        <w:t>주미옥 집사</w:t>
      </w:r>
    </w:p>
    <w:p w:rsidR="00A14A8E" w:rsidRDefault="00A14A8E">
      <w:pPr>
        <w:rPr>
          <w:rFonts w:hint="eastAsia"/>
        </w:rPr>
      </w:pPr>
    </w:p>
    <w:p w:rsidR="00A14A8E" w:rsidRDefault="00A14A8E">
      <w:r>
        <w:rPr>
          <w:rFonts w:hint="eastAsia"/>
        </w:rPr>
        <w:t>주일:</w:t>
      </w:r>
    </w:p>
    <w:p w:rsidR="004C326F" w:rsidRDefault="00A14A8E">
      <w:r>
        <w:rPr>
          <w:rFonts w:hint="eastAsia"/>
        </w:rPr>
        <w:t>인도자-</w:t>
      </w:r>
      <w:r>
        <w:t xml:space="preserve"> </w:t>
      </w:r>
      <w:r w:rsidR="002D3761">
        <w:rPr>
          <w:rFonts w:hint="eastAsia"/>
        </w:rPr>
        <w:t>이목사님</w:t>
      </w:r>
      <w:r>
        <w:rPr>
          <w:rFonts w:hint="eastAsia"/>
        </w:rPr>
        <w:t xml:space="preserve">            기도자-</w:t>
      </w:r>
      <w:r>
        <w:t xml:space="preserve"> </w:t>
      </w:r>
      <w:r>
        <w:rPr>
          <w:rFonts w:hint="eastAsia"/>
        </w:rPr>
        <w:t>김은정 집사</w:t>
      </w:r>
    </w:p>
    <w:p w:rsidR="00A14A8E" w:rsidRDefault="00A14A8E"/>
    <w:p w:rsidR="00A14A8E" w:rsidRDefault="00A14A8E"/>
    <w:p w:rsidR="00A14A8E" w:rsidRDefault="00A14A8E"/>
    <w:p w:rsidR="004C326F" w:rsidRDefault="004C326F"/>
    <w:p w:rsidR="004C326F" w:rsidRDefault="004C326F"/>
    <w:p w:rsidR="004C326F" w:rsidRDefault="004C326F"/>
    <w:p w:rsidR="004C326F" w:rsidRDefault="004C326F"/>
    <w:p w:rsidR="004C326F" w:rsidRDefault="004C326F"/>
    <w:p w:rsidR="004C326F" w:rsidRDefault="004C326F"/>
    <w:p w:rsidR="004C326F" w:rsidRDefault="004C326F"/>
    <w:p w:rsidR="004C326F" w:rsidRDefault="004C326F"/>
    <w:p w:rsidR="004C326F" w:rsidRDefault="004C326F"/>
    <w:p w:rsidR="004C326F" w:rsidRDefault="004C326F"/>
    <w:tbl>
      <w:tblPr>
        <w:tblpPr w:leftFromText="142" w:rightFromText="142" w:horzAnchor="page" w:tblpX="1" w:tblpY="-1703"/>
        <w:tblW w:w="16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842"/>
        <w:gridCol w:w="2835"/>
        <w:gridCol w:w="9003"/>
        <w:gridCol w:w="1080"/>
      </w:tblGrid>
      <w:tr w:rsidR="004C326F" w:rsidRPr="004C326F" w:rsidTr="004C326F">
        <w:trPr>
          <w:trHeight w:val="480"/>
        </w:trPr>
        <w:tc>
          <w:tcPr>
            <w:tcW w:w="1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  <w:u w:val="single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  <w:u w:val="single"/>
              </w:rPr>
              <w:lastRenderedPageBreak/>
              <w:t>2016년도 여름 수양회 전체 일정표</w:t>
            </w:r>
            <w:r w:rsidRPr="004C326F">
              <w:rPr>
                <w:rFonts w:ascii="바탕체" w:eastAsia="바탕체" w:hAnsi="바탕체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</w:pPr>
          </w:p>
        </w:tc>
      </w:tr>
      <w:tr w:rsidR="004C326F" w:rsidRPr="004C326F" w:rsidTr="004C326F">
        <w:trPr>
          <w:trHeight w:val="34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          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  8월 19일 (금요일)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  8월 20일 (토요일)</w:t>
            </w:r>
          </w:p>
        </w:tc>
        <w:tc>
          <w:tcPr>
            <w:tcW w:w="9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      8월 21일 (주일)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4C326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오전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7:00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kern w:val="0"/>
                <w:szCs w:val="20"/>
              </w:rPr>
              <w:t>아침기도 담임목사님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  <w:t>아침기도/주제강연4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4C326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kern w:val="0"/>
                <w:szCs w:val="20"/>
              </w:rPr>
              <w:t>(7:00-8:00)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(7:00-8:00)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(AM)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8:00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아침 식사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아침식사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4C326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(8:00-9:00)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(8:00-9:00)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9:00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짐정리/주차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</w:pPr>
            <w:r w:rsidRPr="004C326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2016년도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  <w:t>주제강연2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(9:00-10:30)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10:00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여름 수양회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(9:00-11:00)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이건호 목사님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  <w:t>주일·예배/주제강연5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 w:val="24"/>
                <w:szCs w:val="24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11:00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이동 시간(5분)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kern w:val="0"/>
                <w:szCs w:val="20"/>
              </w:rPr>
              <w:t>(10:30-12:00)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</w:pPr>
            <w:r w:rsidRPr="004C326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주제:”행복한 동행”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“신앙 세미나1”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오후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12:00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"주께로 가까이"</w:t>
            </w:r>
          </w:p>
        </w:tc>
        <w:tc>
          <w:tcPr>
            <w:tcW w:w="90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기념촬영 (12:00-12:30)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4C326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(11:05-12:30)</w:t>
            </w:r>
          </w:p>
        </w:tc>
        <w:tc>
          <w:tcPr>
            <w:tcW w:w="90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(PM)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12:30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점심식사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점심식사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4C326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(12:30-1:30)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(12:30-1:30)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1:30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“신앙 세미나2”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조모임 (수양회 소감)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2:30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"주께로 가까이"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(1:30-2:30)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(1:30~3:00)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3:00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이동 시간(5분)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배움 공동체 시간/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5:00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Welcome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자유시간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등록/방배정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(3:05-5:30)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5:30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저녁식사</w:t>
            </w: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저녁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6:00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저녁식사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(5:30-6:30)</w:t>
            </w: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(6:00-7:00)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(PM)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6:30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2016년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수양회를 마치고 집으로 !!!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7:00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찬양/교제 (7:00-7:30)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  <w:t>주제강연3</w:t>
            </w: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FF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FF0000"/>
                <w:kern w:val="0"/>
                <w:szCs w:val="20"/>
              </w:rPr>
              <w:t xml:space="preserve"> (6:30-8:00)</w:t>
            </w: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7:30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  <w:t>개회 예배/주제강연1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(7:30-9:00)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새교우환영</w:t>
            </w: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9:00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이동 시간(5분)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(8:00-8:30)</w:t>
            </w: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조모임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전교인 </w:t>
            </w: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(9:05-10:00)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찬양과 기도의 밤</w:t>
            </w: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수양회에 내가 얻고자하는 것?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(8:30-10:00)</w:t>
            </w: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10:00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취      침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조모임/철야기도</w:t>
            </w: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326F" w:rsidRPr="004C326F" w:rsidTr="004C326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C326F" w:rsidRPr="004C326F" w:rsidTr="004C326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ind w:leftChars="-112" w:left="-224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4C326F" w:rsidRDefault="004C326F"/>
    <w:p w:rsidR="004C326F" w:rsidRDefault="004C326F"/>
    <w:p w:rsidR="004C326F" w:rsidRDefault="004C326F"/>
    <w:p w:rsidR="004C326F" w:rsidRDefault="004C326F"/>
    <w:p w:rsidR="004C326F" w:rsidRDefault="004C326F"/>
    <w:p w:rsidR="004C326F" w:rsidRDefault="004C326F"/>
    <w:p w:rsidR="004C326F" w:rsidRDefault="004C326F"/>
    <w:p w:rsidR="004C326F" w:rsidRDefault="004C326F"/>
    <w:p w:rsidR="004C326F" w:rsidRDefault="004C326F"/>
    <w:p w:rsidR="004C326F" w:rsidRDefault="004C326F"/>
    <w:p w:rsidR="004C326F" w:rsidRDefault="004C326F"/>
    <w:tbl>
      <w:tblPr>
        <w:tblW w:w="79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9"/>
        <w:gridCol w:w="699"/>
        <w:gridCol w:w="1821"/>
        <w:gridCol w:w="2268"/>
        <w:gridCol w:w="2551"/>
      </w:tblGrid>
      <w:tr w:rsidR="004C326F" w:rsidRPr="004C326F" w:rsidTr="004C326F">
        <w:trPr>
          <w:trHeight w:val="480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lastRenderedPageBreak/>
              <w:t>2016년도 여름 수양회 전체 일정표</w:t>
            </w:r>
            <w:r w:rsidRPr="004C326F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4C326F" w:rsidRPr="004C326F" w:rsidTr="00F804B4">
        <w:trPr>
          <w:trHeight w:val="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  <w:szCs w:val="24"/>
              </w:rPr>
              <w:t>                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C326F" w:rsidRPr="004C326F" w:rsidTr="004C326F">
        <w:trPr>
          <w:trHeight w:val="465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  8월 19일 (금요일)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  8월 20일 (토요일)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      8월 21일 (주일)</w:t>
            </w:r>
          </w:p>
        </w:tc>
      </w:tr>
      <w:tr w:rsidR="004C326F" w:rsidRPr="004C326F" w:rsidTr="00F804B4">
        <w:trPr>
          <w:trHeight w:val="260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804B4" w:rsidRPr="004C326F" w:rsidTr="00F30C0E">
        <w:trPr>
          <w:trHeight w:val="465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오전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(AM)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7:00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2016년도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여름 수양회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이건호 목사님</w:t>
            </w:r>
          </w:p>
          <w:p w:rsidR="00F804B4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주제:</w:t>
            </w:r>
          </w:p>
          <w:p w:rsidR="00F804B4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”행복한 동행”</w:t>
            </w:r>
          </w:p>
          <w:p w:rsidR="00F804B4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  <w:p w:rsidR="00F804B4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  <w:p w:rsidR="00F804B4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  <w:p w:rsidR="00F804B4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  <w:p w:rsidR="00F804B4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  <w:p w:rsidR="00F804B4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  <w:p w:rsidR="00F804B4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  <w:p w:rsidR="00F804B4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  <w:p w:rsidR="00F804B4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  <w:p w:rsidR="00F804B4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  <w:p w:rsidR="00F804B4" w:rsidRPr="004C326F" w:rsidRDefault="00F804B4" w:rsidP="00F804B4">
            <w:pPr>
              <w:spacing w:after="0" w:line="240" w:lineRule="auto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kern w:val="0"/>
                <w:szCs w:val="20"/>
              </w:rPr>
              <w:t>아침기도 담임목사님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  <w:t>아침기도/주제강연4</w:t>
            </w:r>
          </w:p>
        </w:tc>
      </w:tr>
      <w:tr w:rsidR="00F804B4" w:rsidRPr="004C326F" w:rsidTr="00F30C0E">
        <w:trPr>
          <w:trHeight w:val="244"/>
        </w:trPr>
        <w:tc>
          <w:tcPr>
            <w:tcW w:w="5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kern w:val="0"/>
                <w:szCs w:val="20"/>
              </w:rPr>
              <w:t>(7:00-8:00)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(7:00-8:00)</w:t>
            </w:r>
          </w:p>
        </w:tc>
      </w:tr>
      <w:tr w:rsidR="00F804B4" w:rsidRPr="004C326F" w:rsidTr="00F30C0E">
        <w:trPr>
          <w:trHeight w:val="465"/>
        </w:trPr>
        <w:tc>
          <w:tcPr>
            <w:tcW w:w="5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8:00</w:t>
            </w: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아침 식사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아침식사</w:t>
            </w:r>
          </w:p>
        </w:tc>
      </w:tr>
      <w:tr w:rsidR="00F804B4" w:rsidRPr="004C326F" w:rsidTr="00F30C0E">
        <w:trPr>
          <w:trHeight w:val="198"/>
        </w:trPr>
        <w:tc>
          <w:tcPr>
            <w:tcW w:w="5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(8:00-9:00)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(8:00-9:00)</w:t>
            </w:r>
          </w:p>
        </w:tc>
      </w:tr>
      <w:tr w:rsidR="00F804B4" w:rsidRPr="004C326F" w:rsidTr="009951CD">
        <w:trPr>
          <w:trHeight w:val="666"/>
        </w:trPr>
        <w:tc>
          <w:tcPr>
            <w:tcW w:w="59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9:00</w:t>
            </w:r>
          </w:p>
        </w:tc>
        <w:tc>
          <w:tcPr>
            <w:tcW w:w="18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70C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  <w:t>주제강연2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(9:00-11:00)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짐정리/주차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(9:00-10:30)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F804B4" w:rsidRPr="004C326F" w:rsidTr="00F804B4">
        <w:trPr>
          <w:trHeight w:val="260"/>
        </w:trPr>
        <w:tc>
          <w:tcPr>
            <w:tcW w:w="5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10:00</w:t>
            </w: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804B4" w:rsidRPr="004C326F" w:rsidTr="00F804B4">
        <w:trPr>
          <w:trHeight w:val="50"/>
        </w:trPr>
        <w:tc>
          <w:tcPr>
            <w:tcW w:w="5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  <w:t>주일·예배/주제강연5</w:t>
            </w:r>
          </w:p>
        </w:tc>
      </w:tr>
      <w:tr w:rsidR="00F804B4" w:rsidRPr="004C326F" w:rsidTr="00F30C0E">
        <w:trPr>
          <w:trHeight w:val="265"/>
        </w:trPr>
        <w:tc>
          <w:tcPr>
            <w:tcW w:w="5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11:00</w:t>
            </w: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이동 시간(5분)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kern w:val="0"/>
                <w:szCs w:val="20"/>
              </w:rPr>
              <w:t>(10:30-12:00)</w:t>
            </w:r>
          </w:p>
        </w:tc>
      </w:tr>
      <w:tr w:rsidR="00F804B4" w:rsidRPr="004C326F" w:rsidTr="00F30C0E">
        <w:trPr>
          <w:trHeight w:val="465"/>
        </w:trPr>
        <w:tc>
          <w:tcPr>
            <w:tcW w:w="5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“신앙 세미나1”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"주께로 가까이"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(11:05-12:30)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C326F" w:rsidRPr="004C326F" w:rsidTr="004C326F">
        <w:trPr>
          <w:trHeight w:val="46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오후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12:00</w:t>
            </w: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기념촬영 (12:00-12:30)</w:t>
            </w:r>
          </w:p>
        </w:tc>
      </w:tr>
      <w:tr w:rsidR="004C326F" w:rsidRPr="004C326F" w:rsidTr="004C326F">
        <w:trPr>
          <w:trHeight w:val="142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C326F" w:rsidRPr="004C326F" w:rsidTr="004C326F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(PM)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12:30</w:t>
            </w: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점심식사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점심식사</w:t>
            </w:r>
          </w:p>
        </w:tc>
      </w:tr>
      <w:tr w:rsidR="004C326F" w:rsidRPr="004C326F" w:rsidTr="004C326F">
        <w:trPr>
          <w:trHeight w:val="263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(12:30-1:30)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(12:30-1:30)</w:t>
            </w:r>
          </w:p>
        </w:tc>
      </w:tr>
      <w:tr w:rsidR="004C326F" w:rsidRPr="004C326F" w:rsidTr="004C326F">
        <w:trPr>
          <w:trHeight w:val="46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1:30</w:t>
            </w: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“신앙 세미나2”</w:t>
            </w:r>
          </w:p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"주께로 가까이"</w:t>
            </w:r>
          </w:p>
          <w:p w:rsid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(1:30~3:00)</w:t>
            </w:r>
          </w:p>
          <w:p w:rsid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  <w:p w:rsidR="004C326F" w:rsidRP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4C326F" w:rsidRPr="004C326F" w:rsidTr="004C326F">
        <w:trPr>
          <w:trHeight w:val="204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조모임 (수양회 소감)</w:t>
            </w:r>
          </w:p>
        </w:tc>
      </w:tr>
      <w:tr w:rsidR="004C326F" w:rsidRPr="004C326F" w:rsidTr="004C326F">
        <w:trPr>
          <w:trHeight w:val="349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2:30</w:t>
            </w: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(1:30-2:30)</w:t>
            </w:r>
          </w:p>
        </w:tc>
      </w:tr>
      <w:tr w:rsidR="004C326F" w:rsidRPr="004C326F" w:rsidTr="00F804B4">
        <w:trPr>
          <w:trHeight w:val="81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C326F" w:rsidRPr="004C326F" w:rsidTr="006E0B8C">
        <w:trPr>
          <w:trHeight w:val="273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3:00</w:t>
            </w: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이동 시간(5분)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F804B4" w:rsidRPr="004C326F" w:rsidTr="00F804B4">
        <w:trPr>
          <w:trHeight w:val="203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6E0B8C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배움 공동체 시간/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자유시간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(3:05-5:30)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2016년 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수양회를 마치고 집으로 !!!</w:t>
            </w:r>
          </w:p>
        </w:tc>
      </w:tr>
      <w:tr w:rsidR="00F804B4" w:rsidRPr="004C326F" w:rsidTr="00671BB9">
        <w:trPr>
          <w:trHeight w:val="46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5:00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Welcome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등록/방배정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804B4" w:rsidRPr="004C326F" w:rsidTr="002706BF">
        <w:trPr>
          <w:trHeight w:val="104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804B4" w:rsidRPr="004C326F" w:rsidTr="002706BF">
        <w:trPr>
          <w:trHeight w:val="46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5:30</w:t>
            </w:r>
          </w:p>
        </w:tc>
        <w:tc>
          <w:tcPr>
            <w:tcW w:w="1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저녁식사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(5:30-6:30)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804B4" w:rsidRPr="004C326F" w:rsidTr="00F804B4">
        <w:trPr>
          <w:trHeight w:val="5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804B4" w:rsidRPr="004C326F" w:rsidTr="009B25BB">
        <w:trPr>
          <w:trHeight w:val="26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저녁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(PM)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6:00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저녁식사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(6:00-7:00)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804B4" w:rsidRPr="004C326F" w:rsidTr="009B25BB">
        <w:trPr>
          <w:trHeight w:val="50"/>
        </w:trPr>
        <w:tc>
          <w:tcPr>
            <w:tcW w:w="5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804B4" w:rsidRPr="004C326F" w:rsidTr="009B25BB">
        <w:trPr>
          <w:trHeight w:val="465"/>
        </w:trPr>
        <w:tc>
          <w:tcPr>
            <w:tcW w:w="5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6:30</w:t>
            </w:r>
          </w:p>
        </w:tc>
        <w:tc>
          <w:tcPr>
            <w:tcW w:w="1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804B4" w:rsidRPr="004C326F" w:rsidTr="00F804B4">
        <w:trPr>
          <w:trHeight w:val="260"/>
        </w:trPr>
        <w:tc>
          <w:tcPr>
            <w:tcW w:w="59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70C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  <w:t>주제강연3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FF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FF0000"/>
                <w:kern w:val="0"/>
                <w:szCs w:val="20"/>
              </w:rPr>
              <w:t xml:space="preserve"> (6:30-8:00)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804B4" w:rsidRPr="004C326F" w:rsidTr="00707266">
        <w:trPr>
          <w:trHeight w:val="465"/>
        </w:trPr>
        <w:tc>
          <w:tcPr>
            <w:tcW w:w="5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7:00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찬양/교제 (7:00-7:30)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F804B4" w:rsidRPr="004C326F" w:rsidTr="00707266">
        <w:trPr>
          <w:trHeight w:val="218"/>
        </w:trPr>
        <w:tc>
          <w:tcPr>
            <w:tcW w:w="5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FF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F804B4" w:rsidRPr="004C326F" w:rsidTr="00F804B4">
        <w:trPr>
          <w:trHeight w:val="150"/>
        </w:trPr>
        <w:tc>
          <w:tcPr>
            <w:tcW w:w="59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7:30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70C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  <w:t>개회 예배/주제강연1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70C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(7:30-9:00)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F804B4" w:rsidRPr="004C326F" w:rsidTr="00273574">
        <w:trPr>
          <w:trHeight w:val="46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새교우환영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C326F" w:rsidRPr="004C326F" w:rsidTr="00F804B4">
        <w:trPr>
          <w:trHeight w:val="76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9:00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이동 시간(5분)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(8:00-8:30)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F804B4" w:rsidRPr="004C326F" w:rsidTr="001850E0">
        <w:trPr>
          <w:trHeight w:val="46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조모임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(9:05-10:00)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수양회에 내가 얻고자하는 것?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전교인 </w:t>
            </w:r>
          </w:p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찬양과 기도의 밤</w:t>
            </w:r>
          </w:p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(8:30-10:00)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　</w:t>
            </w:r>
          </w:p>
        </w:tc>
      </w:tr>
      <w:tr w:rsidR="00F804B4" w:rsidRPr="004C326F" w:rsidTr="001850E0">
        <w:trPr>
          <w:trHeight w:val="46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　</w:t>
            </w: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F804B4" w:rsidRPr="004C326F" w:rsidTr="001850E0">
        <w:trPr>
          <w:trHeight w:val="9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B4" w:rsidRPr="004C326F" w:rsidRDefault="00F804B4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C326F" w:rsidRPr="004C326F" w:rsidTr="004C326F">
        <w:trPr>
          <w:trHeight w:val="46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10:00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취      침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조모임/철야기도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C326F" w:rsidRPr="004C326F" w:rsidTr="00F804B4">
        <w:trPr>
          <w:trHeight w:val="5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  <w:r w:rsidRPr="004C32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C326F" w:rsidRPr="004C326F" w:rsidTr="004C326F">
        <w:trPr>
          <w:trHeight w:val="33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6F" w:rsidRPr="004C326F" w:rsidRDefault="004C326F" w:rsidP="004C32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4C326F" w:rsidRPr="004C326F" w:rsidRDefault="004C326F">
      <w:pPr>
        <w:rPr>
          <w:szCs w:val="20"/>
        </w:rPr>
      </w:pPr>
    </w:p>
    <w:p w:rsidR="004C326F" w:rsidRDefault="004C326F"/>
    <w:p w:rsidR="004C326F" w:rsidRDefault="004C326F"/>
    <w:p w:rsidR="004C326F" w:rsidRDefault="004C326F"/>
    <w:p w:rsidR="004C326F" w:rsidRDefault="004C326F">
      <w:pPr>
        <w:rPr>
          <w:rFonts w:hint="eastAsia"/>
        </w:rPr>
      </w:pPr>
    </w:p>
    <w:sectPr w:rsidR="004C32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8E"/>
    <w:rsid w:val="00212CAC"/>
    <w:rsid w:val="002D3761"/>
    <w:rsid w:val="004C326F"/>
    <w:rsid w:val="004F05B2"/>
    <w:rsid w:val="006E0B8C"/>
    <w:rsid w:val="00A14A8E"/>
    <w:rsid w:val="00EB44C5"/>
    <w:rsid w:val="00F8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CA7E"/>
  <w15:chartTrackingRefBased/>
  <w15:docId w15:val="{F1D34719-D30D-4C90-BF8D-9E189AD2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5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한인교회</dc:creator>
  <cp:keywords/>
  <dc:description/>
  <cp:lastModifiedBy>한인교회</cp:lastModifiedBy>
  <cp:revision>1</cp:revision>
  <cp:lastPrinted>2016-08-14T15:42:00Z</cp:lastPrinted>
  <dcterms:created xsi:type="dcterms:W3CDTF">2016-08-14T15:17:00Z</dcterms:created>
  <dcterms:modified xsi:type="dcterms:W3CDTF">2016-08-17T18:28:00Z</dcterms:modified>
</cp:coreProperties>
</file>